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E8" w:rsidRPr="00F4610C" w:rsidRDefault="00020592" w:rsidP="004706E6">
      <w:pPr>
        <w:jc w:val="center"/>
        <w:rPr>
          <w:rFonts w:ascii="新細明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414655</wp:posOffset>
                </wp:positionV>
                <wp:extent cx="6696075" cy="2799715"/>
                <wp:effectExtent l="19050" t="1905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0E8" w:rsidRDefault="00A320E8" w:rsidP="001156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32.65pt;width:527.25pt;height:2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" strokeweight="3pt">
                <v:stroke linestyle="thinThin"/>
                <v:textbox>
                  <w:txbxContent>
                    <w:p w:rsidR="00A320E8" w:rsidRDefault="00A320E8" w:rsidP="001156BB"/>
                  </w:txbxContent>
                </v:textbox>
              </v:shape>
            </w:pict>
          </mc:Fallback>
        </mc:AlternateContent>
      </w:r>
      <w:r w:rsidR="00A320E8" w:rsidRPr="00F4610C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6A04CA">
        <w:rPr>
          <w:rFonts w:ascii="新細明體" w:hAnsi="新細明體" w:hint="eastAsia"/>
          <w:b/>
          <w:sz w:val="32"/>
          <w:szCs w:val="32"/>
        </w:rPr>
        <w:t xml:space="preserve">  </w:t>
      </w:r>
      <w:r w:rsidR="00DC6445" w:rsidRPr="00F4610C">
        <w:rPr>
          <w:rFonts w:ascii="新細明體" w:hAnsi="新細明體" w:hint="eastAsia"/>
          <w:b/>
          <w:sz w:val="32"/>
          <w:szCs w:val="32"/>
        </w:rPr>
        <w:t>企業雇主問卷</w:t>
      </w:r>
      <w:r w:rsidR="00A320E8" w:rsidRPr="00F4610C">
        <w:rPr>
          <w:rFonts w:ascii="新細明體" w:hAnsi="新細明體" w:hint="eastAsia"/>
          <w:b/>
          <w:sz w:val="32"/>
          <w:szCs w:val="32"/>
        </w:rPr>
        <w:t>【大學部】</w:t>
      </w:r>
    </w:p>
    <w:p w:rsidR="00A320E8" w:rsidRPr="00F4610C" w:rsidRDefault="00A320E8" w:rsidP="00020592">
      <w:pPr>
        <w:spacing w:beforeLines="50" w:before="1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敬愛的業界先進：您好！</w:t>
      </w:r>
    </w:p>
    <w:p w:rsidR="00A320E8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首先感謝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貴公司</w:t>
      </w:r>
      <w:r>
        <w:rPr>
          <w:rFonts w:ascii="新細明體" w:hAnsi="新細明體" w:hint="eastAsia"/>
        </w:rPr>
        <w:t>晉用本系畢業</w:t>
      </w:r>
      <w:r w:rsidRPr="00F4610C">
        <w:rPr>
          <w:rFonts w:ascii="新細明體" w:hAnsi="新細明體" w:hint="eastAsia"/>
        </w:rPr>
        <w:t>生。本系為提昇課程教學品質，加強學生學習成效，並配合產業未來發展趨勢，以期畢業生更具國際競爭力</w:t>
      </w:r>
      <w:r>
        <w:rPr>
          <w:rFonts w:ascii="新細明體" w:hAnsi="新細明體" w:hint="eastAsia"/>
        </w:rPr>
        <w:t>，特設計此份問卷</w:t>
      </w:r>
      <w:r w:rsidRPr="00F4610C">
        <w:rPr>
          <w:rFonts w:ascii="新細明體" w:hAnsi="新細明體" w:hint="eastAsia"/>
        </w:rPr>
        <w:t>。本份問卷的主要目的是希望您提供寶貴工作經驗，以作為制定本系的教育目標及畢業生所應具備的核心能力更臻完善。</w:t>
      </w:r>
    </w:p>
    <w:p w:rsidR="00954B57" w:rsidRDefault="00A320E8" w:rsidP="00BB5131">
      <w:pPr>
        <w:ind w:leftChars="50" w:left="120" w:rightChars="50" w:right="120" w:firstLineChars="200" w:firstLine="480"/>
        <w:jc w:val="both"/>
        <w:rPr>
          <w:rFonts w:ascii="新細明體" w:hAnsi="新細明體"/>
        </w:rPr>
      </w:pPr>
      <w:r w:rsidRPr="00F4610C">
        <w:rPr>
          <w:rFonts w:ascii="新細明體" w:hAnsi="新細明體" w:hint="eastAsia"/>
        </w:rPr>
        <w:t>您的回覆極為重要，盼撥冗填答，非常感謝您的協助</w:t>
      </w:r>
      <w:r>
        <w:rPr>
          <w:rFonts w:ascii="新細明體" w:hAnsi="新細明體" w:hint="eastAsia"/>
        </w:rPr>
        <w:t>。</w:t>
      </w:r>
    </w:p>
    <w:p w:rsidR="00A320E8" w:rsidRPr="00F4610C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祝　身體健康，事業順利！</w:t>
      </w:r>
    </w:p>
    <w:p w:rsidR="00A320E8" w:rsidRPr="00F4610C" w:rsidRDefault="00A320E8" w:rsidP="00BB5131">
      <w:pPr>
        <w:ind w:leftChars="50" w:left="120" w:rightChars="50" w:right="120"/>
        <w:jc w:val="both"/>
        <w:rPr>
          <w:rFonts w:ascii="新細明體"/>
        </w:rPr>
      </w:pPr>
    </w:p>
    <w:p w:rsidR="00A320E8" w:rsidRDefault="00455299" w:rsidP="00BB5131">
      <w:pPr>
        <w:ind w:leftChars="50" w:left="120" w:rightChars="50" w:right="120"/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元智大學工業工程與管理學系主任 </w:t>
      </w:r>
      <w:r w:rsidR="008A711A">
        <w:rPr>
          <w:rFonts w:ascii="新細明體" w:hAnsi="新細明體" w:hint="eastAsia"/>
          <w:lang w:eastAsia="zh-HK"/>
        </w:rPr>
        <w:t>蔡介元</w:t>
      </w:r>
      <w:r>
        <w:rPr>
          <w:rFonts w:ascii="新細明體" w:hAnsi="新細明體" w:hint="eastAsia"/>
        </w:rPr>
        <w:t xml:space="preserve">　敬上</w:t>
      </w:r>
    </w:p>
    <w:p w:rsidR="00455299" w:rsidRPr="00F4610C" w:rsidRDefault="00455299" w:rsidP="00BB5131">
      <w:pPr>
        <w:ind w:leftChars="50" w:left="120" w:rightChars="50" w:right="120"/>
        <w:jc w:val="right"/>
        <w:rPr>
          <w:rFonts w:ascii="新細明體"/>
        </w:rPr>
      </w:pPr>
    </w:p>
    <w:p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電話：</w:t>
      </w:r>
      <w:r w:rsidRPr="00F4610C">
        <w:t>03-4638</w:t>
      </w:r>
      <w:r>
        <w:t>800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轉</w:t>
      </w:r>
      <w:r w:rsidRPr="00F4610C">
        <w:rPr>
          <w:rFonts w:ascii="新細明體" w:hAnsi="新細明體"/>
        </w:rPr>
        <w:t xml:space="preserve"> </w:t>
      </w:r>
      <w:r>
        <w:t>2502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地址：</w:t>
      </w:r>
      <w:r w:rsidRPr="00F4610C">
        <w:t>320</w:t>
      </w:r>
      <w:r w:rsidRPr="00F4610C">
        <w:rPr>
          <w:rFonts w:ascii="新細明體" w:hAnsi="新細明體" w:hint="eastAsia"/>
        </w:rPr>
        <w:t>桃園</w:t>
      </w:r>
      <w:r w:rsidR="008A711A">
        <w:rPr>
          <w:rFonts w:ascii="新細明體" w:hAnsi="新細明體" w:hint="eastAsia"/>
          <w:lang w:eastAsia="zh-HK"/>
        </w:rPr>
        <w:t>巿</w:t>
      </w:r>
      <w:r w:rsidRPr="00F4610C">
        <w:rPr>
          <w:rFonts w:ascii="新細明體" w:hAnsi="新細明體" w:hint="eastAsia"/>
        </w:rPr>
        <w:t>中壢</w:t>
      </w:r>
      <w:r w:rsidR="008A711A">
        <w:rPr>
          <w:rFonts w:ascii="新細明體" w:hAnsi="新細明體" w:hint="eastAsia"/>
          <w:lang w:eastAsia="zh-HK"/>
        </w:rPr>
        <w:t>區</w:t>
      </w:r>
      <w:r w:rsidRPr="00F4610C">
        <w:rPr>
          <w:rFonts w:ascii="新細明體" w:hAnsi="新細明體" w:hint="eastAsia"/>
        </w:rPr>
        <w:t>遠東路</w:t>
      </w:r>
      <w:r w:rsidRPr="00F4610C">
        <w:t>135</w:t>
      </w:r>
      <w:r w:rsidRPr="00F4610C">
        <w:rPr>
          <w:rFonts w:ascii="新細明體" w:hAnsi="新細明體" w:hint="eastAsia"/>
        </w:rPr>
        <w:t>號</w:t>
      </w:r>
    </w:p>
    <w:p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傳真：</w:t>
      </w:r>
      <w:r w:rsidRPr="00F4610C">
        <w:t>03-4638907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網址：</w:t>
      </w:r>
      <w:r w:rsidRPr="00F4610C">
        <w:t>http</w:t>
      </w:r>
      <w:r w:rsidR="001A0E30">
        <w:rPr>
          <w:rFonts w:hint="eastAsia"/>
        </w:rPr>
        <w:t>s</w:t>
      </w:r>
      <w:bookmarkStart w:id="0" w:name="_GoBack"/>
      <w:bookmarkEnd w:id="0"/>
      <w:r w:rsidRPr="00F4610C">
        <w:t>://www.iem.yzu.edu.tw/</w:t>
      </w:r>
    </w:p>
    <w:p w:rsidR="00A320E8" w:rsidRPr="00F4610C" w:rsidRDefault="00A320E8" w:rsidP="004706E6">
      <w:pPr>
        <w:snapToGrid w:val="0"/>
        <w:jc w:val="right"/>
        <w:rPr>
          <w:rFonts w:ascii="新細明體"/>
          <w:sz w:val="20"/>
          <w:szCs w:val="20"/>
        </w:rPr>
      </w:pPr>
    </w:p>
    <w:p w:rsidR="00A320E8" w:rsidRPr="00F4610C" w:rsidRDefault="002E6473" w:rsidP="00AE288C">
      <w:pPr>
        <w:spacing w:beforeLines="50" w:before="180" w:line="360" w:lineRule="auto"/>
        <w:jc w:val="both"/>
        <w:rPr>
          <w:rFonts w:asci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填寫人</w:t>
      </w:r>
      <w:r>
        <w:rPr>
          <w:rFonts w:ascii="新細明體" w:hAnsi="新細明體" w:hint="eastAsia"/>
        </w:rPr>
        <w:t>)</w:t>
      </w:r>
      <w:r w:rsidR="00A320E8" w:rsidRPr="00F4610C">
        <w:rPr>
          <w:rFonts w:ascii="新細明體" w:hAnsi="新細明體" w:hint="eastAsia"/>
        </w:rPr>
        <w:t>公司名稱：</w:t>
      </w:r>
      <w:r w:rsidR="00A320E8" w:rsidRPr="00F4610C">
        <w:rPr>
          <w:rFonts w:ascii="新細明體" w:hAnsi="新細明體" w:hint="eastAsia"/>
          <w:u w:val="single"/>
        </w:rPr>
        <w:t xml:space="preserve">　　　　　　　　　　　　</w:t>
      </w:r>
      <w:r w:rsidR="00A320E8" w:rsidRPr="00F4610C">
        <w:rPr>
          <w:rFonts w:ascii="新細明體" w:hAnsi="新細明體"/>
          <w:u w:val="single"/>
        </w:rPr>
        <w:t xml:space="preserve">           </w:t>
      </w:r>
      <w:r w:rsidR="00A320E8" w:rsidRPr="00F4610C">
        <w:rPr>
          <w:rFonts w:ascii="新細明體" w:hAnsi="新細明體" w:hint="eastAsia"/>
        </w:rPr>
        <w:t xml:space="preserve">　</w:t>
      </w:r>
    </w:p>
    <w:p w:rsidR="00A320E8" w:rsidRPr="00F4610C" w:rsidRDefault="002E6473" w:rsidP="004706E6">
      <w:pPr>
        <w:spacing w:line="360" w:lineRule="auto"/>
        <w:jc w:val="both"/>
        <w:rPr>
          <w:rFonts w:ascii="新細明體"/>
          <w:u w:val="single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填寫人</w:t>
      </w:r>
      <w:r>
        <w:rPr>
          <w:rFonts w:ascii="新細明體" w:hAnsi="新細明體" w:hint="eastAsia"/>
        </w:rPr>
        <w:t>)</w:t>
      </w:r>
      <w:r w:rsidR="00A320E8" w:rsidRPr="00F4610C">
        <w:rPr>
          <w:rFonts w:ascii="新細明體" w:hAnsi="新細明體" w:hint="eastAsia"/>
        </w:rPr>
        <w:t>任職部門</w:t>
      </w:r>
      <w:r w:rsidR="00A320E8" w:rsidRPr="00F4610C">
        <w:rPr>
          <w:rFonts w:ascii="新細明體" w:hAnsi="新細明體"/>
        </w:rPr>
        <w:t>/</w:t>
      </w:r>
      <w:r w:rsidR="00A320E8" w:rsidRPr="00F4610C">
        <w:rPr>
          <w:rFonts w:ascii="新細明體" w:hAnsi="新細明體" w:hint="eastAsia"/>
        </w:rPr>
        <w:t>職務</w:t>
      </w:r>
      <w:r w:rsidR="00BB3397" w:rsidRPr="00F4610C">
        <w:rPr>
          <w:rFonts w:ascii="新細明體" w:hAnsi="新細明體" w:hint="eastAsia"/>
        </w:rPr>
        <w:t>：</w:t>
      </w:r>
      <w:r w:rsidR="00A320E8" w:rsidRPr="00F4610C">
        <w:rPr>
          <w:rFonts w:ascii="新細明體" w:hAnsi="新細明體"/>
          <w:u w:val="single"/>
        </w:rPr>
        <w:t xml:space="preserve">                       </w:t>
      </w:r>
    </w:p>
    <w:p w:rsidR="00A320E8" w:rsidRDefault="00BB3397" w:rsidP="00020592">
      <w:pPr>
        <w:spacing w:line="360" w:lineRule="auto"/>
        <w:jc w:val="both"/>
        <w:rPr>
          <w:rFonts w:ascii="新細明體"/>
          <w:sz w:val="20"/>
        </w:rPr>
      </w:pPr>
      <w:r>
        <w:rPr>
          <w:rFonts w:ascii="新細明體" w:hAnsi="新細明體" w:hint="eastAsia"/>
          <w:lang w:eastAsia="zh-HK"/>
        </w:rPr>
        <w:t>填寫日期</w:t>
      </w:r>
      <w:r w:rsidR="00A320E8" w:rsidRPr="00F4610C">
        <w:rPr>
          <w:rFonts w:ascii="新細明體" w:hAnsi="新細明體" w:hint="eastAsia"/>
        </w:rPr>
        <w:t>：</w:t>
      </w:r>
      <w:r w:rsidR="00A320E8" w:rsidRPr="00F4610C">
        <w:rPr>
          <w:rFonts w:ascii="新細明體" w:hAnsi="新細明體"/>
          <w:sz w:val="20"/>
        </w:rPr>
        <w:t>_______</w:t>
      </w:r>
      <w:r w:rsidRPr="00F4610C">
        <w:rPr>
          <w:rFonts w:ascii="新細明體" w:hAnsi="新細明體"/>
          <w:sz w:val="20"/>
        </w:rPr>
        <w:t>_______________</w:t>
      </w:r>
      <w:r w:rsidR="00A320E8" w:rsidRPr="00F4610C">
        <w:rPr>
          <w:rFonts w:ascii="新細明體" w:hAnsi="新細明體"/>
          <w:sz w:val="20"/>
        </w:rPr>
        <w:t>_</w:t>
      </w:r>
      <w:r w:rsidRPr="00F4610C">
        <w:rPr>
          <w:rFonts w:ascii="新細明體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5653"/>
        <w:gridCol w:w="851"/>
        <w:gridCol w:w="850"/>
        <w:gridCol w:w="851"/>
        <w:gridCol w:w="708"/>
        <w:gridCol w:w="776"/>
      </w:tblGrid>
      <w:tr w:rsidR="00020592" w:rsidRPr="00F23093" w:rsidTr="00DA62EB">
        <w:trPr>
          <w:cantSplit/>
          <w:jc w:val="center"/>
        </w:trPr>
        <w:tc>
          <w:tcPr>
            <w:tcW w:w="10343" w:type="dxa"/>
            <w:gridSpan w:val="7"/>
            <w:shd w:val="clear" w:color="auto" w:fill="D9D9D9"/>
            <w:vAlign w:val="center"/>
          </w:tcPr>
          <w:p w:rsidR="00020592" w:rsidRPr="00F23093" w:rsidRDefault="00020592" w:rsidP="00253727">
            <w:pPr>
              <w:ind w:rightChars="63" w:right="151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F23093">
              <w:rPr>
                <w:rFonts w:asciiTheme="majorEastAsia" w:eastAsiaTheme="majorEastAsia" w:hAnsiTheme="majorEastAsia" w:hint="eastAsia"/>
              </w:rPr>
              <w:t>一、</w:t>
            </w:r>
            <w:r w:rsidR="005C7E1E" w:rsidRPr="005C7E1E">
              <w:rPr>
                <w:rFonts w:asciiTheme="majorEastAsia" w:eastAsiaTheme="majorEastAsia" w:hAnsiTheme="majorEastAsia" w:hint="eastAsia"/>
              </w:rPr>
              <w:t>以下為本系的「教育目標」，請問您認為其重要度為何？</w:t>
            </w:r>
          </w:p>
        </w:tc>
      </w:tr>
      <w:tr w:rsidR="00020592" w:rsidRPr="00F23093" w:rsidTr="00DA62EB">
        <w:trPr>
          <w:cantSplit/>
          <w:trHeight w:val="530"/>
          <w:jc w:val="center"/>
        </w:trPr>
        <w:tc>
          <w:tcPr>
            <w:tcW w:w="654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題號</w:t>
            </w:r>
          </w:p>
        </w:tc>
        <w:tc>
          <w:tcPr>
            <w:tcW w:w="5653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問題描述</w:t>
            </w:r>
          </w:p>
        </w:tc>
        <w:tc>
          <w:tcPr>
            <w:tcW w:w="4036" w:type="dxa"/>
            <w:gridSpan w:val="5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重要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度</w:t>
            </w:r>
          </w:p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309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F0F2A5" wp14:editId="54997F34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40640</wp:posOffset>
                      </wp:positionV>
                      <wp:extent cx="1600200" cy="9525"/>
                      <wp:effectExtent l="21590" t="59690" r="16510" b="5461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82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39.2pt;margin-top:3.2pt;width:126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">
                      <v:stroke startarrow="block" endarrow="block"/>
                    </v:shape>
                  </w:pict>
                </mc:Fallback>
              </mc:AlternateContent>
            </w:r>
            <w:r w:rsidRPr="00F23093">
              <w:rPr>
                <w:rFonts w:asciiTheme="majorEastAsia" w:eastAsiaTheme="majorEastAsia" w:hAnsiTheme="majorEastAsia"/>
              </w:rPr>
              <w:t>高                            低</w:t>
            </w:r>
          </w:p>
        </w:tc>
      </w:tr>
      <w:tr w:rsidR="00020592" w:rsidRPr="00F23093" w:rsidTr="00DA62EB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3" w:type="dxa"/>
            <w:vMerge/>
          </w:tcPr>
          <w:p w:rsidR="00020592" w:rsidRPr="00F23093" w:rsidRDefault="00020592" w:rsidP="00DA62EB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020592" w:rsidRPr="00F23093" w:rsidTr="00DA62EB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653" w:type="dxa"/>
          </w:tcPr>
          <w:p w:rsidR="00020592" w:rsidRPr="00F23093" w:rsidRDefault="00020592" w:rsidP="00DA62EB">
            <w:pPr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培養邏輯思考與數理分析能力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DA62EB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5653" w:type="dxa"/>
          </w:tcPr>
          <w:p w:rsidR="00020592" w:rsidRPr="00F23093" w:rsidRDefault="00020592" w:rsidP="00DA62EB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訓練系統整合所需之資訊技術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DA62EB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653" w:type="dxa"/>
          </w:tcPr>
          <w:p w:rsidR="00020592" w:rsidRPr="00F23093" w:rsidRDefault="00020592" w:rsidP="00DA62EB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培育創意思考與團隊合作之人格特質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DA62EB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5653" w:type="dxa"/>
          </w:tcPr>
          <w:p w:rsidR="00020592" w:rsidRPr="00F23093" w:rsidRDefault="00020592" w:rsidP="00DA62EB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養成理論與實務並重之工業工程與管理專業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DA62EB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653" w:type="dxa"/>
          </w:tcPr>
          <w:p w:rsidR="00020592" w:rsidRPr="00F23093" w:rsidRDefault="00020592" w:rsidP="00DA62EB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深化永續發展、專業倫理及社會關懷之通識素養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</w:tbl>
    <w:p w:rsidR="00020592" w:rsidRDefault="0002059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5653"/>
        <w:gridCol w:w="851"/>
        <w:gridCol w:w="850"/>
        <w:gridCol w:w="851"/>
        <w:gridCol w:w="708"/>
        <w:gridCol w:w="776"/>
      </w:tblGrid>
      <w:tr w:rsidR="00020592" w:rsidRPr="00F23093" w:rsidTr="00DA62EB">
        <w:trPr>
          <w:cantSplit/>
          <w:jc w:val="center"/>
        </w:trPr>
        <w:tc>
          <w:tcPr>
            <w:tcW w:w="10343" w:type="dxa"/>
            <w:gridSpan w:val="7"/>
            <w:shd w:val="clear" w:color="auto" w:fill="D9D9D9"/>
            <w:vAlign w:val="center"/>
          </w:tcPr>
          <w:p w:rsidR="00020592" w:rsidRPr="00F23093" w:rsidRDefault="00020592" w:rsidP="00253727">
            <w:pPr>
              <w:ind w:rightChars="63" w:right="151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二</w:t>
            </w:r>
            <w:r w:rsidRPr="00F23093">
              <w:rPr>
                <w:rFonts w:asciiTheme="majorEastAsia" w:eastAsiaTheme="majorEastAsia" w:hAnsiTheme="majorEastAsia" w:hint="eastAsia"/>
              </w:rPr>
              <w:t>、</w:t>
            </w:r>
            <w:r w:rsidR="005C7E1E" w:rsidRPr="005C7E1E">
              <w:rPr>
                <w:rFonts w:asciiTheme="majorEastAsia" w:eastAsiaTheme="majorEastAsia" w:hAnsiTheme="majorEastAsia" w:hint="eastAsia"/>
              </w:rPr>
              <w:t>您認為本系畢業生在以下「教育目標」的達成度為何？</w:t>
            </w:r>
          </w:p>
        </w:tc>
      </w:tr>
      <w:tr w:rsidR="00020592" w:rsidRPr="00F23093" w:rsidTr="00DA62EB">
        <w:trPr>
          <w:cantSplit/>
          <w:trHeight w:val="530"/>
          <w:jc w:val="center"/>
        </w:trPr>
        <w:tc>
          <w:tcPr>
            <w:tcW w:w="654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題號</w:t>
            </w:r>
          </w:p>
        </w:tc>
        <w:tc>
          <w:tcPr>
            <w:tcW w:w="5653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問題描述</w:t>
            </w:r>
          </w:p>
        </w:tc>
        <w:tc>
          <w:tcPr>
            <w:tcW w:w="4036" w:type="dxa"/>
            <w:gridSpan w:val="5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達成度</w:t>
            </w:r>
          </w:p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309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A02027" wp14:editId="4FFE4AB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40640</wp:posOffset>
                      </wp:positionV>
                      <wp:extent cx="1600200" cy="9525"/>
                      <wp:effectExtent l="21590" t="59690" r="16510" b="5461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F765A" id="直線單箭頭接點 3" o:spid="_x0000_s1026" type="#_x0000_t32" style="position:absolute;margin-left:39.2pt;margin-top:3.2pt;width:126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F23093">
              <w:rPr>
                <w:rFonts w:asciiTheme="majorEastAsia" w:eastAsiaTheme="majorEastAsia" w:hAnsiTheme="majorEastAsia"/>
              </w:rPr>
              <w:t>高                            低</w:t>
            </w:r>
          </w:p>
        </w:tc>
      </w:tr>
      <w:tr w:rsidR="00020592" w:rsidRPr="00F23093" w:rsidTr="00DA62EB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3" w:type="dxa"/>
            <w:vMerge/>
          </w:tcPr>
          <w:p w:rsidR="00020592" w:rsidRPr="00F23093" w:rsidRDefault="00020592" w:rsidP="00DA62EB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020592" w:rsidRPr="00F23093" w:rsidTr="00253727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02059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653" w:type="dxa"/>
          </w:tcPr>
          <w:p w:rsidR="00020592" w:rsidRPr="00F23093" w:rsidRDefault="00020592" w:rsidP="00020592">
            <w:pPr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培養邏輯思考與數理分析能力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253727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02059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5653" w:type="dxa"/>
          </w:tcPr>
          <w:p w:rsidR="00020592" w:rsidRPr="00F23093" w:rsidRDefault="00020592" w:rsidP="00020592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訓練系統整合所需之資訊技術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253727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02059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653" w:type="dxa"/>
          </w:tcPr>
          <w:p w:rsidR="00020592" w:rsidRPr="00F23093" w:rsidRDefault="00020592" w:rsidP="00020592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培育創意思考與團隊合作之人格特質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253727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02059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5653" w:type="dxa"/>
          </w:tcPr>
          <w:p w:rsidR="00020592" w:rsidRPr="00F23093" w:rsidRDefault="00020592" w:rsidP="00020592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養成理論與實務並重之工業工程與管理專業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253727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02059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653" w:type="dxa"/>
          </w:tcPr>
          <w:p w:rsidR="00020592" w:rsidRPr="00F23093" w:rsidRDefault="00020592" w:rsidP="00020592">
            <w:pPr>
              <w:rPr>
                <w:rFonts w:asciiTheme="majorEastAsia" w:eastAsiaTheme="majorEastAsia" w:hAnsiTheme="majorEastAsia"/>
              </w:rPr>
            </w:pPr>
            <w:r w:rsidRPr="00020592">
              <w:rPr>
                <w:rFonts w:asciiTheme="majorEastAsia" w:eastAsiaTheme="majorEastAsia" w:hAnsiTheme="majorEastAsia" w:hint="eastAsia"/>
              </w:rPr>
              <w:t>深化永續發展、專業倫理及社會關懷之通識素養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</w:tbl>
    <w:p w:rsidR="00020592" w:rsidRDefault="00020592" w:rsidP="00020592">
      <w:pPr>
        <w:spacing w:line="360" w:lineRule="auto"/>
        <w:jc w:val="both"/>
        <w:rPr>
          <w:rFonts w:ascii="新細明體"/>
          <w:sz w:val="20"/>
        </w:rPr>
      </w:pPr>
    </w:p>
    <w:p w:rsidR="00020592" w:rsidRDefault="00020592" w:rsidP="00020592">
      <w:pPr>
        <w:spacing w:line="360" w:lineRule="auto"/>
        <w:jc w:val="both"/>
        <w:rPr>
          <w:rFonts w:ascii="新細明體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5710"/>
        <w:gridCol w:w="794"/>
        <w:gridCol w:w="850"/>
        <w:gridCol w:w="851"/>
        <w:gridCol w:w="708"/>
        <w:gridCol w:w="776"/>
      </w:tblGrid>
      <w:tr w:rsidR="00020592" w:rsidRPr="00F23093" w:rsidTr="00DA62EB">
        <w:trPr>
          <w:cantSplit/>
          <w:jc w:val="center"/>
        </w:trPr>
        <w:tc>
          <w:tcPr>
            <w:tcW w:w="10343" w:type="dxa"/>
            <w:gridSpan w:val="7"/>
            <w:shd w:val="clear" w:color="auto" w:fill="D9D9D9"/>
            <w:vAlign w:val="center"/>
          </w:tcPr>
          <w:p w:rsidR="00020592" w:rsidRPr="00F23093" w:rsidRDefault="00020592" w:rsidP="00020592">
            <w:pPr>
              <w:ind w:rightChars="63" w:right="151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lastRenderedPageBreak/>
              <w:t>三</w:t>
            </w:r>
            <w:r w:rsidRPr="00F23093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其他</w:t>
            </w:r>
          </w:p>
        </w:tc>
      </w:tr>
      <w:tr w:rsidR="00020592" w:rsidRPr="00F23093" w:rsidTr="006A04CA">
        <w:trPr>
          <w:cantSplit/>
          <w:trHeight w:val="530"/>
          <w:jc w:val="center"/>
        </w:trPr>
        <w:tc>
          <w:tcPr>
            <w:tcW w:w="654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題號</w:t>
            </w:r>
          </w:p>
        </w:tc>
        <w:tc>
          <w:tcPr>
            <w:tcW w:w="5710" w:type="dxa"/>
            <w:vMerge w:val="restart"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問題描述</w:t>
            </w:r>
          </w:p>
        </w:tc>
        <w:tc>
          <w:tcPr>
            <w:tcW w:w="3979" w:type="dxa"/>
            <w:gridSpan w:val="5"/>
            <w:vAlign w:val="center"/>
          </w:tcPr>
          <w:p w:rsidR="00020592" w:rsidRPr="00F23093" w:rsidRDefault="00020592" w:rsidP="0002059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309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88B6D5" wp14:editId="1BDADF0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90805</wp:posOffset>
                      </wp:positionV>
                      <wp:extent cx="1224000" cy="9525"/>
                      <wp:effectExtent l="38100" t="76200" r="14605" b="8572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4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8B6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50.45pt;margin-top:7.15pt;width:96.4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lang w:eastAsia="zh-HK"/>
              </w:rPr>
              <w:t>非常同意</w:t>
            </w:r>
            <w:r w:rsidR="006B7DAF">
              <w:rPr>
                <w:rFonts w:asciiTheme="majorEastAsia" w:eastAsiaTheme="majorEastAsia" w:hAnsiTheme="majorEastAsia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很不同意</w:t>
            </w:r>
          </w:p>
        </w:tc>
      </w:tr>
      <w:tr w:rsidR="00020592" w:rsidRPr="00F23093" w:rsidTr="006A04CA">
        <w:trPr>
          <w:cantSplit/>
          <w:jc w:val="center"/>
        </w:trPr>
        <w:tc>
          <w:tcPr>
            <w:tcW w:w="654" w:type="dxa"/>
            <w:vMerge/>
            <w:vAlign w:val="center"/>
          </w:tcPr>
          <w:p w:rsidR="00020592" w:rsidRPr="00F23093" w:rsidRDefault="00020592" w:rsidP="00DA62E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0" w:type="dxa"/>
            <w:vMerge/>
          </w:tcPr>
          <w:p w:rsidR="00020592" w:rsidRPr="00F23093" w:rsidRDefault="00020592" w:rsidP="00DA62EB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020592" w:rsidRPr="00F23093" w:rsidTr="006A04CA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710" w:type="dxa"/>
            <w:vAlign w:val="center"/>
          </w:tcPr>
          <w:p w:rsidR="00020592" w:rsidRPr="00F23093" w:rsidRDefault="00020592" w:rsidP="00253727">
            <w:pPr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整體而言，本系畢業生對貴公司具有貢獻</w:t>
            </w:r>
          </w:p>
        </w:tc>
        <w:tc>
          <w:tcPr>
            <w:tcW w:w="794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6A04CA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5710" w:type="dxa"/>
            <w:vAlign w:val="center"/>
          </w:tcPr>
          <w:p w:rsidR="00020592" w:rsidRPr="00F23093" w:rsidRDefault="00020592" w:rsidP="002537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整體而言，貴公司對本系畢業生的表現具有好的評價</w:t>
            </w:r>
          </w:p>
        </w:tc>
        <w:tc>
          <w:tcPr>
            <w:tcW w:w="794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6A04CA">
        <w:trPr>
          <w:jc w:val="center"/>
        </w:trPr>
        <w:tc>
          <w:tcPr>
            <w:tcW w:w="654" w:type="dxa"/>
            <w:vAlign w:val="center"/>
          </w:tcPr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710" w:type="dxa"/>
            <w:vAlign w:val="center"/>
          </w:tcPr>
          <w:p w:rsidR="00020592" w:rsidRPr="00F23093" w:rsidRDefault="00020592" w:rsidP="002537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如果有晉用人才機會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您仍然會推薦或錄取本系畢業生</w:t>
            </w:r>
          </w:p>
        </w:tc>
        <w:tc>
          <w:tcPr>
            <w:tcW w:w="794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08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776" w:type="dxa"/>
            <w:vAlign w:val="center"/>
          </w:tcPr>
          <w:p w:rsidR="00020592" w:rsidRPr="00F23093" w:rsidRDefault="00020592" w:rsidP="0025372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F23093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</w:tr>
      <w:tr w:rsidR="00020592" w:rsidRPr="00F23093" w:rsidTr="00B21004">
        <w:trPr>
          <w:jc w:val="center"/>
        </w:trPr>
        <w:tc>
          <w:tcPr>
            <w:tcW w:w="10343" w:type="dxa"/>
            <w:gridSpan w:val="7"/>
            <w:vAlign w:val="center"/>
          </w:tcPr>
          <w:p w:rsidR="00020592" w:rsidRPr="00F23093" w:rsidRDefault="00020592" w:rsidP="00DA62EB">
            <w:pPr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我對元智大學工管系的建議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20592" w:rsidRPr="00F23093" w:rsidRDefault="00020592" w:rsidP="00DA62E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20592" w:rsidRPr="00F4610C" w:rsidRDefault="00020592" w:rsidP="00020592">
      <w:pPr>
        <w:spacing w:line="360" w:lineRule="auto"/>
        <w:jc w:val="both"/>
        <w:rPr>
          <w:rFonts w:ascii="新細明體"/>
          <w:sz w:val="20"/>
        </w:rPr>
      </w:pPr>
    </w:p>
    <w:sectPr w:rsidR="00020592" w:rsidRPr="00F4610C" w:rsidSect="00632717">
      <w:pgSz w:w="11906" w:h="16838"/>
      <w:pgMar w:top="794" w:right="709" w:bottom="794" w:left="709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A5" w:rsidRDefault="00D140A5">
      <w:r>
        <w:separator/>
      </w:r>
    </w:p>
  </w:endnote>
  <w:endnote w:type="continuationSeparator" w:id="0">
    <w:p w:rsidR="00D140A5" w:rsidRDefault="00D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A5" w:rsidRDefault="00D140A5">
      <w:r>
        <w:separator/>
      </w:r>
    </w:p>
  </w:footnote>
  <w:footnote w:type="continuationSeparator" w:id="0">
    <w:p w:rsidR="00D140A5" w:rsidRDefault="00D1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BCD"/>
    <w:multiLevelType w:val="hybridMultilevel"/>
    <w:tmpl w:val="A5845BEA"/>
    <w:lvl w:ilvl="0" w:tplc="F192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EA68D6"/>
    <w:multiLevelType w:val="hybridMultilevel"/>
    <w:tmpl w:val="CD40A7E2"/>
    <w:lvl w:ilvl="0" w:tplc="D9567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57"/>
    <w:rsid w:val="00000E57"/>
    <w:rsid w:val="00007791"/>
    <w:rsid w:val="000100B0"/>
    <w:rsid w:val="00020592"/>
    <w:rsid w:val="00021745"/>
    <w:rsid w:val="00037585"/>
    <w:rsid w:val="00037E3F"/>
    <w:rsid w:val="00097A96"/>
    <w:rsid w:val="000A0FC6"/>
    <w:rsid w:val="000F0DDC"/>
    <w:rsid w:val="000F2025"/>
    <w:rsid w:val="00102119"/>
    <w:rsid w:val="00110306"/>
    <w:rsid w:val="00112DE1"/>
    <w:rsid w:val="001156BB"/>
    <w:rsid w:val="0013542A"/>
    <w:rsid w:val="0014364F"/>
    <w:rsid w:val="001A0E30"/>
    <w:rsid w:val="001E0A9E"/>
    <w:rsid w:val="001F0A6A"/>
    <w:rsid w:val="001F6043"/>
    <w:rsid w:val="001F639A"/>
    <w:rsid w:val="00200338"/>
    <w:rsid w:val="00221A9B"/>
    <w:rsid w:val="00253727"/>
    <w:rsid w:val="0027557D"/>
    <w:rsid w:val="00280004"/>
    <w:rsid w:val="00285969"/>
    <w:rsid w:val="002B0221"/>
    <w:rsid w:val="002B201A"/>
    <w:rsid w:val="002C18F2"/>
    <w:rsid w:val="002D4762"/>
    <w:rsid w:val="002E4EFD"/>
    <w:rsid w:val="002E6473"/>
    <w:rsid w:val="00326E68"/>
    <w:rsid w:val="00353EAE"/>
    <w:rsid w:val="00373ECA"/>
    <w:rsid w:val="003922AC"/>
    <w:rsid w:val="003A4E96"/>
    <w:rsid w:val="003B5905"/>
    <w:rsid w:val="003B7ED2"/>
    <w:rsid w:val="003E4ADB"/>
    <w:rsid w:val="004047CF"/>
    <w:rsid w:val="00423ED8"/>
    <w:rsid w:val="004264DE"/>
    <w:rsid w:val="00430053"/>
    <w:rsid w:val="004311DF"/>
    <w:rsid w:val="00455299"/>
    <w:rsid w:val="004561D1"/>
    <w:rsid w:val="00461494"/>
    <w:rsid w:val="00462CAC"/>
    <w:rsid w:val="004706E6"/>
    <w:rsid w:val="00476457"/>
    <w:rsid w:val="004A1FB2"/>
    <w:rsid w:val="00503964"/>
    <w:rsid w:val="00505B89"/>
    <w:rsid w:val="00535D3A"/>
    <w:rsid w:val="005C12E1"/>
    <w:rsid w:val="005C7E1E"/>
    <w:rsid w:val="005F609D"/>
    <w:rsid w:val="00605A1E"/>
    <w:rsid w:val="00632717"/>
    <w:rsid w:val="00637E47"/>
    <w:rsid w:val="006534F7"/>
    <w:rsid w:val="006804DE"/>
    <w:rsid w:val="006810A0"/>
    <w:rsid w:val="00692D54"/>
    <w:rsid w:val="006978FC"/>
    <w:rsid w:val="006A04CA"/>
    <w:rsid w:val="006A0510"/>
    <w:rsid w:val="006B0FF5"/>
    <w:rsid w:val="006B2247"/>
    <w:rsid w:val="006B3FB1"/>
    <w:rsid w:val="006B6AC0"/>
    <w:rsid w:val="006B7DAF"/>
    <w:rsid w:val="006C18FC"/>
    <w:rsid w:val="006D08FF"/>
    <w:rsid w:val="006D3460"/>
    <w:rsid w:val="006E747A"/>
    <w:rsid w:val="006F2CDB"/>
    <w:rsid w:val="007045D7"/>
    <w:rsid w:val="00712488"/>
    <w:rsid w:val="007F16D1"/>
    <w:rsid w:val="008164F9"/>
    <w:rsid w:val="00832827"/>
    <w:rsid w:val="008359F2"/>
    <w:rsid w:val="00846B7A"/>
    <w:rsid w:val="008762C3"/>
    <w:rsid w:val="008825E4"/>
    <w:rsid w:val="0089543A"/>
    <w:rsid w:val="008955A7"/>
    <w:rsid w:val="008A29E7"/>
    <w:rsid w:val="008A711A"/>
    <w:rsid w:val="008B7322"/>
    <w:rsid w:val="008E4CDB"/>
    <w:rsid w:val="008F2B76"/>
    <w:rsid w:val="009443F9"/>
    <w:rsid w:val="0095069B"/>
    <w:rsid w:val="00954B57"/>
    <w:rsid w:val="009654AF"/>
    <w:rsid w:val="00966055"/>
    <w:rsid w:val="00976E49"/>
    <w:rsid w:val="009C6970"/>
    <w:rsid w:val="009C7078"/>
    <w:rsid w:val="009E1D22"/>
    <w:rsid w:val="00A00E30"/>
    <w:rsid w:val="00A10270"/>
    <w:rsid w:val="00A320E8"/>
    <w:rsid w:val="00A36B3B"/>
    <w:rsid w:val="00A63981"/>
    <w:rsid w:val="00A72900"/>
    <w:rsid w:val="00A741B2"/>
    <w:rsid w:val="00AA39CF"/>
    <w:rsid w:val="00AA5748"/>
    <w:rsid w:val="00AB1B55"/>
    <w:rsid w:val="00AC3B38"/>
    <w:rsid w:val="00AC7467"/>
    <w:rsid w:val="00AE288C"/>
    <w:rsid w:val="00AE557E"/>
    <w:rsid w:val="00B259AA"/>
    <w:rsid w:val="00B42312"/>
    <w:rsid w:val="00B500EE"/>
    <w:rsid w:val="00B57723"/>
    <w:rsid w:val="00B80382"/>
    <w:rsid w:val="00BB0894"/>
    <w:rsid w:val="00BB3397"/>
    <w:rsid w:val="00BB5131"/>
    <w:rsid w:val="00BB655B"/>
    <w:rsid w:val="00C0454E"/>
    <w:rsid w:val="00C06114"/>
    <w:rsid w:val="00C27E5B"/>
    <w:rsid w:val="00C71C7D"/>
    <w:rsid w:val="00C820CC"/>
    <w:rsid w:val="00CB375D"/>
    <w:rsid w:val="00CB3CD7"/>
    <w:rsid w:val="00D140A5"/>
    <w:rsid w:val="00D429BF"/>
    <w:rsid w:val="00D83B64"/>
    <w:rsid w:val="00DB2C88"/>
    <w:rsid w:val="00DB6E65"/>
    <w:rsid w:val="00DC6445"/>
    <w:rsid w:val="00DE34B9"/>
    <w:rsid w:val="00E15938"/>
    <w:rsid w:val="00E52BE8"/>
    <w:rsid w:val="00E71E8E"/>
    <w:rsid w:val="00EF2237"/>
    <w:rsid w:val="00F01302"/>
    <w:rsid w:val="00F17F76"/>
    <w:rsid w:val="00F230E2"/>
    <w:rsid w:val="00F311D0"/>
    <w:rsid w:val="00F45EFC"/>
    <w:rsid w:val="00F4610C"/>
    <w:rsid w:val="00F57A2C"/>
    <w:rsid w:val="00FB504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AD9CB"/>
  <w14:defaultImageDpi w14:val="0"/>
  <w15:docId w15:val="{CBDA1924-1746-44F9-B0D8-84FB56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B022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B0221"/>
  </w:style>
  <w:style w:type="character" w:customStyle="1" w:styleId="a5">
    <w:name w:val="註解文字 字元"/>
    <w:link w:val="a4"/>
    <w:uiPriority w:val="99"/>
    <w:semiHidden/>
    <w:rsid w:val="00CC4F97"/>
    <w:rPr>
      <w:szCs w:val="24"/>
    </w:rPr>
  </w:style>
  <w:style w:type="paragraph" w:styleId="a6">
    <w:name w:val="Balloon Text"/>
    <w:basedOn w:val="a"/>
    <w:link w:val="a7"/>
    <w:uiPriority w:val="99"/>
    <w:semiHidden/>
    <w:rsid w:val="002B022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C4F97"/>
    <w:rPr>
      <w:rFonts w:ascii="Cambria" w:eastAsia="新細明體" w:hAnsi="Cambria" w:cs="Times New Roman"/>
      <w:sz w:val="0"/>
      <w:szCs w:val="0"/>
    </w:rPr>
  </w:style>
  <w:style w:type="character" w:styleId="a8">
    <w:name w:val="Hyperlink"/>
    <w:uiPriority w:val="99"/>
    <w:rsid w:val="00AA39C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CC4F97"/>
    <w:rPr>
      <w:sz w:val="20"/>
      <w:szCs w:val="20"/>
    </w:rPr>
  </w:style>
  <w:style w:type="paragraph" w:styleId="ab">
    <w:name w:val="footer"/>
    <w:basedOn w:val="a"/>
    <w:link w:val="ac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13542A"/>
    <w:rPr>
      <w:kern w:val="2"/>
    </w:rPr>
  </w:style>
  <w:style w:type="table" w:styleId="ad">
    <w:name w:val="Table Grid"/>
    <w:basedOn w:val="a1"/>
    <w:uiPriority w:val="59"/>
    <w:rsid w:val="00AE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161</Words>
  <Characters>920</Characters>
  <Application>Microsoft Office Word</Application>
  <DocSecurity>0</DocSecurity>
  <Lines>7</Lines>
  <Paragraphs>2</Paragraphs>
  <ScaleCrop>false</ScaleCrop>
  <Company>CMT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李碧蓮</cp:lastModifiedBy>
  <cp:revision>13</cp:revision>
  <cp:lastPrinted>2019-09-25T07:25:00Z</cp:lastPrinted>
  <dcterms:created xsi:type="dcterms:W3CDTF">2022-02-23T07:06:00Z</dcterms:created>
  <dcterms:modified xsi:type="dcterms:W3CDTF">2024-06-20T02:22:00Z</dcterms:modified>
</cp:coreProperties>
</file>